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962" w:type="dxa"/>
        <w:tblLook w:val="04A0" w:firstRow="1" w:lastRow="0" w:firstColumn="1" w:lastColumn="0" w:noHBand="0" w:noVBand="1"/>
      </w:tblPr>
      <w:tblGrid>
        <w:gridCol w:w="4676"/>
      </w:tblGrid>
      <w:tr w:rsidR="00D12C14" w:rsidRPr="00D12C14" w14:paraId="482E3DB6" w14:textId="77777777" w:rsidTr="00AB467F">
        <w:trPr>
          <w:trHeight w:val="4536"/>
        </w:trPr>
        <w:tc>
          <w:tcPr>
            <w:tcW w:w="4676" w:type="dxa"/>
            <w:shd w:val="clear" w:color="auto" w:fill="auto"/>
          </w:tcPr>
          <w:p w14:paraId="19B0D480" w14:textId="16AC49CE" w:rsidR="008F3CAE" w:rsidRPr="00560D3F" w:rsidRDefault="008F3CAE" w:rsidP="00BC616F">
            <w:pPr>
              <w:rPr>
                <w:color w:val="000000" w:themeColor="text1"/>
              </w:rPr>
            </w:pPr>
            <w:r w:rsidRPr="00D12C14">
              <w:rPr>
                <w:color w:val="000000" w:themeColor="text1"/>
              </w:rPr>
              <w:t>Приложение 1</w:t>
            </w:r>
            <w:r w:rsidR="00146621">
              <w:rPr>
                <w:color w:val="000000" w:themeColor="text1"/>
              </w:rPr>
              <w:t>0</w:t>
            </w:r>
          </w:p>
          <w:p w14:paraId="014B7E05" w14:textId="735172C1" w:rsidR="008F3CAE" w:rsidRPr="00AB467F" w:rsidRDefault="002829A3" w:rsidP="002829A3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 w:themeColor="text1"/>
                <w:sz w:val="24"/>
                <w:szCs w:val="24"/>
              </w:rPr>
            </w:pPr>
            <w:bookmarkStart w:id="0" w:name="_GoBack"/>
            <w:r w:rsidRPr="00AB467F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26B375A8" w14:textId="77777777" w:rsidR="00D12C14" w:rsidRDefault="00D12C14" w:rsidP="00297F66">
      <w:pPr>
        <w:shd w:val="clear" w:color="auto" w:fill="FFFFFF"/>
        <w:spacing w:before="100" w:beforeAutospacing="1"/>
        <w:jc w:val="both"/>
        <w:rPr>
          <w:bCs/>
          <w:color w:val="000000" w:themeColor="text1"/>
        </w:rPr>
      </w:pPr>
    </w:p>
    <w:p w14:paraId="31025C4A" w14:textId="77777777" w:rsidR="008F3CAE" w:rsidRPr="00D12C14" w:rsidRDefault="008F3CAE" w:rsidP="00297F66">
      <w:pPr>
        <w:shd w:val="clear" w:color="auto" w:fill="FFFFFF"/>
        <w:spacing w:before="100" w:beforeAutospacing="1"/>
        <w:jc w:val="both"/>
        <w:rPr>
          <w:bCs/>
          <w:color w:val="000000" w:themeColor="text1"/>
        </w:rPr>
      </w:pPr>
      <w:r w:rsidRPr="00D12C14">
        <w:rPr>
          <w:bCs/>
          <w:color w:val="000000" w:themeColor="text1"/>
        </w:rPr>
        <w:t>Форма</w:t>
      </w:r>
    </w:p>
    <w:p w14:paraId="4DB5628E" w14:textId="77777777" w:rsidR="00D12C14" w:rsidRDefault="00D12C14" w:rsidP="008F3CAE">
      <w:pPr>
        <w:pStyle w:val="2"/>
        <w:rPr>
          <w:b w:val="0"/>
          <w:color w:val="000000" w:themeColor="text1"/>
        </w:rPr>
      </w:pPr>
    </w:p>
    <w:p w14:paraId="605EB87D" w14:textId="77777777" w:rsidR="00D12C14" w:rsidRDefault="008F3CAE" w:rsidP="008F3CAE">
      <w:pPr>
        <w:pStyle w:val="2"/>
        <w:rPr>
          <w:b w:val="0"/>
          <w:color w:val="000000" w:themeColor="text1"/>
        </w:rPr>
      </w:pPr>
      <w:r w:rsidRPr="00D12C14">
        <w:rPr>
          <w:b w:val="0"/>
          <w:color w:val="000000" w:themeColor="text1"/>
        </w:rPr>
        <w:t>Сводный реестр № ____</w:t>
      </w:r>
    </w:p>
    <w:p w14:paraId="5F4D0D74" w14:textId="77777777" w:rsidR="008A48F2" w:rsidRDefault="008F3CAE" w:rsidP="008A48F2">
      <w:pPr>
        <w:pStyle w:val="2"/>
        <w:rPr>
          <w:b w:val="0"/>
          <w:color w:val="000000" w:themeColor="text1"/>
        </w:rPr>
      </w:pPr>
      <w:r w:rsidRPr="00D12C14">
        <w:rPr>
          <w:b w:val="0"/>
          <w:color w:val="000000" w:themeColor="text1"/>
        </w:rPr>
        <w:br/>
        <w:t>получателей субсиди</w:t>
      </w:r>
      <w:r w:rsidR="00146621">
        <w:rPr>
          <w:b w:val="0"/>
          <w:color w:val="000000" w:themeColor="text1"/>
        </w:rPr>
        <w:t>и</w:t>
      </w:r>
      <w:r w:rsidRPr="00D12C14">
        <w:rPr>
          <w:b w:val="0"/>
          <w:color w:val="000000" w:themeColor="text1"/>
        </w:rPr>
        <w:t xml:space="preserve"> (</w:t>
      </w:r>
      <w:r w:rsidR="008A48F2" w:rsidRPr="008A48F2">
        <w:rPr>
          <w:b w:val="0"/>
          <w:color w:val="000000" w:themeColor="text1"/>
        </w:rPr>
        <w:t>граждан</w:t>
      </w:r>
      <w:r w:rsidR="008A48F2">
        <w:rPr>
          <w:b w:val="0"/>
          <w:color w:val="000000" w:themeColor="text1"/>
        </w:rPr>
        <w:t>е</w:t>
      </w:r>
      <w:r w:rsidR="008A48F2" w:rsidRPr="008A48F2">
        <w:rPr>
          <w:b w:val="0"/>
          <w:color w:val="000000" w:themeColor="text1"/>
        </w:rPr>
        <w:t>,</w:t>
      </w:r>
      <w:r w:rsidR="008A48F2">
        <w:rPr>
          <w:b w:val="0"/>
          <w:color w:val="000000" w:themeColor="text1"/>
        </w:rPr>
        <w:t xml:space="preserve"> </w:t>
      </w:r>
      <w:r w:rsidR="008A48F2" w:rsidRPr="008A48F2">
        <w:rPr>
          <w:b w:val="0"/>
          <w:color w:val="000000" w:themeColor="text1"/>
        </w:rPr>
        <w:t>ведущи</w:t>
      </w:r>
      <w:r w:rsidR="008A48F2">
        <w:rPr>
          <w:b w:val="0"/>
          <w:color w:val="000000" w:themeColor="text1"/>
        </w:rPr>
        <w:t>е</w:t>
      </w:r>
      <w:r w:rsidR="008A48F2" w:rsidRPr="008A48F2">
        <w:rPr>
          <w:b w:val="0"/>
          <w:color w:val="000000" w:themeColor="text1"/>
        </w:rPr>
        <w:t xml:space="preserve"> личное подсобное хозяйство,</w:t>
      </w:r>
    </w:p>
    <w:p w14:paraId="4D34D317" w14:textId="77777777" w:rsidR="008A48F2" w:rsidRDefault="008A48F2" w:rsidP="008A48F2">
      <w:pPr>
        <w:pStyle w:val="2"/>
        <w:rPr>
          <w:b w:val="0"/>
          <w:color w:val="000000" w:themeColor="text1"/>
        </w:rPr>
      </w:pPr>
      <w:r w:rsidRPr="008A48F2">
        <w:rPr>
          <w:b w:val="0"/>
          <w:color w:val="000000" w:themeColor="text1"/>
        </w:rPr>
        <w:t>в том числе перешедши</w:t>
      </w:r>
      <w:r>
        <w:rPr>
          <w:b w:val="0"/>
          <w:color w:val="000000" w:themeColor="text1"/>
        </w:rPr>
        <w:t>е</w:t>
      </w:r>
      <w:r w:rsidRPr="008A48F2">
        <w:rPr>
          <w:b w:val="0"/>
          <w:color w:val="000000" w:themeColor="text1"/>
        </w:rPr>
        <w:t xml:space="preserve"> на специальный налоговый режим</w:t>
      </w:r>
    </w:p>
    <w:p w14:paraId="5CF63A3D" w14:textId="3C752DD9" w:rsidR="008F3CAE" w:rsidRPr="00D12C14" w:rsidRDefault="008A48F2" w:rsidP="00F91FFA">
      <w:pPr>
        <w:pStyle w:val="2"/>
        <w:rPr>
          <w:b w:val="0"/>
          <w:color w:val="000000" w:themeColor="text1"/>
        </w:rPr>
      </w:pPr>
      <w:r w:rsidRPr="008A48F2">
        <w:rPr>
          <w:b w:val="0"/>
          <w:color w:val="000000" w:themeColor="text1"/>
        </w:rPr>
        <w:t>«Налог на профессиональный доход»</w:t>
      </w:r>
      <w:r>
        <w:rPr>
          <w:b w:val="0"/>
          <w:color w:val="000000" w:themeColor="text1"/>
        </w:rPr>
        <w:t>)</w:t>
      </w:r>
      <w:r w:rsidR="00F91FFA">
        <w:rPr>
          <w:b w:val="0"/>
          <w:color w:val="000000" w:themeColor="text1"/>
        </w:rPr>
        <w:t xml:space="preserve"> </w:t>
      </w:r>
      <w:r w:rsidR="008F3CAE" w:rsidRPr="00D12C14">
        <w:rPr>
          <w:b w:val="0"/>
          <w:color w:val="000000" w:themeColor="text1"/>
        </w:rPr>
        <w:t>на возмещение части затрат на</w:t>
      </w:r>
    </w:p>
    <w:p w14:paraId="6D252DF8" w14:textId="774ADB47" w:rsidR="008F3CAE" w:rsidRDefault="008F3CAE" w:rsidP="008F3CAE">
      <w:pPr>
        <w:rPr>
          <w:color w:val="000000" w:themeColor="text1"/>
        </w:rPr>
      </w:pPr>
      <w:r w:rsidRPr="00D12C14">
        <w:rPr>
          <w:color w:val="000000" w:themeColor="text1"/>
        </w:rPr>
        <w:t>_______________________________________________________</w:t>
      </w:r>
      <w:r w:rsidR="00C629DD">
        <w:rPr>
          <w:color w:val="000000" w:themeColor="text1"/>
        </w:rPr>
        <w:t>_____________</w:t>
      </w:r>
    </w:p>
    <w:p w14:paraId="7BADD388" w14:textId="15EDD0C8" w:rsidR="008B3C02" w:rsidRPr="00C629DD" w:rsidRDefault="00C629DD" w:rsidP="008F3CAE">
      <w:pPr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t xml:space="preserve">                                                                           </w:t>
      </w:r>
      <w:r w:rsidRPr="00C629DD">
        <w:rPr>
          <w:color w:val="000000" w:themeColor="text1"/>
          <w:sz w:val="20"/>
          <w:szCs w:val="20"/>
        </w:rPr>
        <w:t>(вид субсидии)</w:t>
      </w:r>
    </w:p>
    <w:p w14:paraId="46616DF1" w14:textId="77777777" w:rsidR="008F3CAE" w:rsidRPr="00D12C14" w:rsidRDefault="008F3CAE" w:rsidP="008F3CAE">
      <w:pPr>
        <w:rPr>
          <w:color w:val="000000" w:themeColor="text1"/>
        </w:rPr>
      </w:pPr>
      <w:r w:rsidRPr="00D12C14">
        <w:rPr>
          <w:color w:val="000000" w:themeColor="text1"/>
        </w:rPr>
        <w:t>в соответствии________________________________________________________</w:t>
      </w:r>
    </w:p>
    <w:p w14:paraId="22C3914B" w14:textId="2F9A1B9A" w:rsidR="008F3CAE" w:rsidRDefault="00297F66" w:rsidP="00297F66">
      <w:pPr>
        <w:pStyle w:val="af8"/>
        <w:jc w:val="center"/>
        <w:rPr>
          <w:color w:val="000000" w:themeColor="text1"/>
          <w:sz w:val="20"/>
          <w:szCs w:val="20"/>
        </w:rPr>
      </w:pPr>
      <w:r w:rsidRPr="00435006">
        <w:rPr>
          <w:color w:val="000000" w:themeColor="text1"/>
          <w:sz w:val="20"/>
          <w:szCs w:val="20"/>
        </w:rPr>
        <w:t xml:space="preserve">                    </w:t>
      </w:r>
      <w:r w:rsidR="00435006">
        <w:rPr>
          <w:color w:val="000000" w:themeColor="text1"/>
          <w:sz w:val="20"/>
          <w:szCs w:val="20"/>
        </w:rPr>
        <w:t xml:space="preserve">        </w:t>
      </w:r>
      <w:r w:rsidRPr="00435006">
        <w:rPr>
          <w:color w:val="000000" w:themeColor="text1"/>
          <w:sz w:val="20"/>
          <w:szCs w:val="20"/>
        </w:rPr>
        <w:t xml:space="preserve">   </w:t>
      </w:r>
      <w:r w:rsidR="008F3CAE" w:rsidRPr="00435006">
        <w:rPr>
          <w:color w:val="000000" w:themeColor="text1"/>
          <w:sz w:val="20"/>
          <w:szCs w:val="20"/>
        </w:rPr>
        <w:t>(наименование нормативно-правового документа муниципального образования, дата и номер)</w:t>
      </w:r>
    </w:p>
    <w:p w14:paraId="46219DD7" w14:textId="77777777" w:rsidR="008B3C02" w:rsidRPr="00435006" w:rsidRDefault="008B3C02" w:rsidP="00297F66">
      <w:pPr>
        <w:pStyle w:val="af8"/>
        <w:jc w:val="center"/>
        <w:rPr>
          <w:color w:val="000000" w:themeColor="text1"/>
          <w:sz w:val="20"/>
          <w:szCs w:val="20"/>
        </w:rPr>
      </w:pPr>
    </w:p>
    <w:p w14:paraId="43A99C73" w14:textId="77777777" w:rsidR="008F3CAE" w:rsidRPr="00D12C14" w:rsidRDefault="008F3CAE" w:rsidP="008F3CAE">
      <w:pPr>
        <w:pStyle w:val="af8"/>
        <w:rPr>
          <w:color w:val="000000" w:themeColor="text1"/>
          <w:sz w:val="20"/>
          <w:szCs w:val="20"/>
        </w:rPr>
      </w:pPr>
    </w:p>
    <w:tbl>
      <w:tblPr>
        <w:tblW w:w="9646" w:type="dxa"/>
        <w:tblInd w:w="-2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7"/>
        <w:gridCol w:w="1514"/>
        <w:gridCol w:w="1239"/>
        <w:gridCol w:w="2005"/>
        <w:gridCol w:w="1004"/>
        <w:gridCol w:w="1988"/>
        <w:gridCol w:w="1549"/>
      </w:tblGrid>
      <w:tr w:rsidR="00560D3F" w:rsidRPr="00D12C14" w14:paraId="3FFBB8E4" w14:textId="35D2BFAF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CE3B613" w14:textId="73A6A098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№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26CCEFFD" w14:textId="0A4EC871" w:rsidR="00560D3F" w:rsidRPr="00BA2BD7" w:rsidRDefault="00560D3F" w:rsidP="009C70A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ФИО гражданина, ведущего ЛПХ</w:t>
            </w:r>
            <w:r w:rsidR="00D349BF" w:rsidRPr="00BA2BD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D349BF" w:rsidRPr="00BA2BD7">
              <w:rPr>
                <w:color w:val="000000" w:themeColor="text1"/>
                <w:sz w:val="24"/>
                <w:szCs w:val="24"/>
              </w:rPr>
              <w:t>самозанято</w:t>
            </w:r>
            <w:r w:rsidR="009C70A2">
              <w:rPr>
                <w:color w:val="000000" w:themeColor="text1"/>
                <w:sz w:val="24"/>
                <w:szCs w:val="24"/>
              </w:rPr>
              <w:t>го</w:t>
            </w:r>
            <w:proofErr w:type="spellEnd"/>
            <w:r w:rsidR="00D349BF" w:rsidRPr="00BA2BD7">
              <w:rPr>
                <w:color w:val="000000" w:themeColor="text1"/>
                <w:sz w:val="24"/>
                <w:szCs w:val="24"/>
              </w:rPr>
              <w:t xml:space="preserve"> ЛПХ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F1F84C5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ИНН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17353476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Наименование банка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F2A63DD" w14:textId="77777777" w:rsidR="00560D3F" w:rsidRPr="00BA2BD7" w:rsidRDefault="00304AE9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hyperlink r:id="rId8" w:anchor="/document/555333/entry/0" w:history="1">
              <w:r w:rsidR="00560D3F" w:rsidRPr="00BA2BD7">
                <w:rPr>
                  <w:color w:val="000000" w:themeColor="text1"/>
                  <w:sz w:val="24"/>
                  <w:szCs w:val="24"/>
                </w:rPr>
                <w:t>БИК</w:t>
              </w:r>
            </w:hyperlink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45FCB0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Банковский счет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1107908" w14:textId="59125C20" w:rsidR="00560D3F" w:rsidRPr="00BA2BD7" w:rsidRDefault="00560D3F" w:rsidP="008B3C02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Сумма субсиди</w:t>
            </w:r>
            <w:r w:rsidR="008B3C02" w:rsidRPr="00BA2BD7">
              <w:rPr>
                <w:color w:val="000000" w:themeColor="text1"/>
                <w:sz w:val="24"/>
                <w:szCs w:val="24"/>
              </w:rPr>
              <w:t>и</w:t>
            </w:r>
            <w:r w:rsidRPr="00BA2BD7">
              <w:rPr>
                <w:color w:val="000000" w:themeColor="text1"/>
                <w:sz w:val="24"/>
                <w:szCs w:val="24"/>
              </w:rPr>
              <w:t>, рублей</w:t>
            </w:r>
          </w:p>
        </w:tc>
      </w:tr>
      <w:tr w:rsidR="00560D3F" w:rsidRPr="00D12C14" w14:paraId="1F9D60B3" w14:textId="20002DA8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6F0CB36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EB09BED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685AAD9C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79C323B1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</w:tcBorders>
            <w:shd w:val="clear" w:color="auto" w:fill="FFFFFF"/>
            <w:hideMark/>
          </w:tcPr>
          <w:p w14:paraId="4E3D3E54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E8CEE44" w14:textId="77777777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1E44259" w14:textId="3BF51F51" w:rsidR="00560D3F" w:rsidRPr="00BA2BD7" w:rsidRDefault="00560D3F" w:rsidP="00657D2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560D3F" w:rsidRPr="00D12C14" w14:paraId="62195197" w14:textId="6CD232A3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1948B56" w14:textId="3394BC0D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AB244C6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3405344D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46B435AE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hideMark/>
          </w:tcPr>
          <w:p w14:paraId="0A7C2789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80565A5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6ED7D0B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60D3F" w:rsidRPr="00D12C14" w14:paraId="11DD8E3D" w14:textId="6FE2E323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8BDCDDF" w14:textId="3A8E8870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448F9CCF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547F7EE6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A342542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D86176F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C3E01F3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E30B53E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B3C02" w:rsidRPr="00D12C14" w14:paraId="2D7E2044" w14:textId="77777777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54E2DE6" w14:textId="5C459673" w:rsidR="008B3C02" w:rsidRPr="00BA2BD7" w:rsidRDefault="008B3C02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343B256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71D68A8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E44BF95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2E76AD11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19DA3B6C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4265455" w14:textId="77777777" w:rsidR="008B3C02" w:rsidRPr="00BA2BD7" w:rsidRDefault="008B3C02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60D3F" w:rsidRPr="00D12C14" w14:paraId="5400449F" w14:textId="5DA5EB5B" w:rsidTr="00560D3F">
        <w:tc>
          <w:tcPr>
            <w:tcW w:w="3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7784D70A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3E3A810F" w14:textId="050ABF50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657601FA" w14:textId="7ACE4565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2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B36B260" w14:textId="3C464575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0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</w:tcPr>
          <w:p w14:paraId="7C6615EA" w14:textId="0942E0B3" w:rsidR="00560D3F" w:rsidRPr="00BA2BD7" w:rsidRDefault="00560D3F" w:rsidP="00560D3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A2BD7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14:paraId="7363BAC0" w14:textId="06FB069D" w:rsidR="00560D3F" w:rsidRPr="00BA2BD7" w:rsidRDefault="00560D3F" w:rsidP="00560D3F">
            <w:pPr>
              <w:jc w:val="center"/>
              <w:rPr>
                <w:color w:val="FF0000"/>
                <w:sz w:val="24"/>
                <w:szCs w:val="24"/>
              </w:rPr>
            </w:pPr>
            <w:r w:rsidRPr="00BA2BD7">
              <w:rPr>
                <w:sz w:val="24"/>
                <w:szCs w:val="24"/>
              </w:rPr>
              <w:t>х</w:t>
            </w:r>
          </w:p>
        </w:tc>
        <w:tc>
          <w:tcPr>
            <w:tcW w:w="154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142E830" w14:textId="77777777" w:rsidR="00560D3F" w:rsidRPr="00BA2BD7" w:rsidRDefault="00560D3F" w:rsidP="00657D2B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60D3F" w:rsidRPr="00D12C14" w14:paraId="65B3F135" w14:textId="3ED24304" w:rsidTr="00560D3F">
        <w:tc>
          <w:tcPr>
            <w:tcW w:w="8097" w:type="dxa"/>
            <w:gridSpan w:val="6"/>
            <w:shd w:val="clear" w:color="auto" w:fill="FFFFFF"/>
          </w:tcPr>
          <w:p w14:paraId="005C0838" w14:textId="32EB2C1D" w:rsidR="00560D3F" w:rsidRPr="00D12C14" w:rsidRDefault="00560D3F" w:rsidP="00657D2B">
            <w:pPr>
              <w:jc w:val="right"/>
              <w:rPr>
                <w:color w:val="000000" w:themeColor="text1"/>
              </w:rPr>
            </w:pPr>
          </w:p>
        </w:tc>
        <w:tc>
          <w:tcPr>
            <w:tcW w:w="1549" w:type="dxa"/>
            <w:shd w:val="clear" w:color="auto" w:fill="FFFFFF"/>
          </w:tcPr>
          <w:p w14:paraId="2361D888" w14:textId="77777777" w:rsidR="00560D3F" w:rsidRPr="00D12C14" w:rsidRDefault="00560D3F" w:rsidP="00657D2B">
            <w:pPr>
              <w:jc w:val="right"/>
              <w:rPr>
                <w:color w:val="000000" w:themeColor="text1"/>
              </w:rPr>
            </w:pPr>
          </w:p>
        </w:tc>
      </w:tr>
    </w:tbl>
    <w:p w14:paraId="194A9E26" w14:textId="7C73E042" w:rsidR="00AB2A3A" w:rsidRDefault="00435006" w:rsidP="00AB2A3A">
      <w:pPr>
        <w:shd w:val="clear" w:color="auto" w:fill="FFFFFF"/>
        <w:spacing w:before="240"/>
        <w:jc w:val="both"/>
        <w:rPr>
          <w:color w:val="22272F"/>
        </w:rPr>
      </w:pPr>
      <w:r>
        <w:rPr>
          <w:color w:val="22272F"/>
        </w:rPr>
        <w:t>Уполномоченное лицо органа местного самоуправления</w:t>
      </w:r>
    </w:p>
    <w:p w14:paraId="68719ADC" w14:textId="50E70FF5" w:rsidR="00435006" w:rsidRPr="00B81A6A" w:rsidRDefault="00435006" w:rsidP="00435006">
      <w:pPr>
        <w:pStyle w:val="af8"/>
      </w:pPr>
      <w:r w:rsidRPr="00B81A6A">
        <w:t>__________</w:t>
      </w:r>
      <w:r w:rsidR="00AB2A3A">
        <w:t>__________________</w:t>
      </w:r>
      <w:r w:rsidRPr="00B81A6A">
        <w:t xml:space="preserve"> ________________</w:t>
      </w:r>
      <w:r w:rsidR="00AB2A3A">
        <w:t xml:space="preserve"> ______________</w:t>
      </w:r>
      <w:r w:rsidRPr="00B81A6A">
        <w:t>_________</w:t>
      </w:r>
    </w:p>
    <w:p w14:paraId="694EC6FB" w14:textId="197ABE46" w:rsidR="00435006" w:rsidRPr="00C454F8" w:rsidRDefault="00435006" w:rsidP="00435006">
      <w:pPr>
        <w:pStyle w:val="af8"/>
        <w:rPr>
          <w:sz w:val="20"/>
          <w:szCs w:val="20"/>
        </w:rPr>
      </w:pPr>
      <w:r>
        <w:rPr>
          <w:sz w:val="20"/>
          <w:szCs w:val="20"/>
        </w:rPr>
        <w:t xml:space="preserve">                   </w:t>
      </w:r>
      <w:r w:rsidR="00AB2A3A">
        <w:rPr>
          <w:sz w:val="20"/>
          <w:szCs w:val="20"/>
        </w:rPr>
        <w:t xml:space="preserve">(должность) </w:t>
      </w:r>
      <w:r>
        <w:rPr>
          <w:sz w:val="20"/>
          <w:szCs w:val="20"/>
        </w:rPr>
        <w:t xml:space="preserve">                                                     </w:t>
      </w:r>
      <w:r w:rsidRPr="00C454F8">
        <w:rPr>
          <w:sz w:val="20"/>
          <w:szCs w:val="20"/>
        </w:rPr>
        <w:t xml:space="preserve"> (подпись) </w:t>
      </w:r>
      <w:r>
        <w:rPr>
          <w:sz w:val="20"/>
          <w:szCs w:val="20"/>
        </w:rPr>
        <w:t xml:space="preserve">               </w:t>
      </w:r>
      <w:r w:rsidR="00AB2A3A">
        <w:rPr>
          <w:sz w:val="20"/>
          <w:szCs w:val="20"/>
        </w:rPr>
        <w:t xml:space="preserve">      </w:t>
      </w:r>
      <w:r w:rsidRPr="00C454F8">
        <w:rPr>
          <w:sz w:val="20"/>
          <w:szCs w:val="20"/>
        </w:rPr>
        <w:t xml:space="preserve">   (расшифровка подписи)</w:t>
      </w:r>
    </w:p>
    <w:p w14:paraId="0E347BF4" w14:textId="77777777" w:rsidR="00435006" w:rsidRDefault="00435006" w:rsidP="00435006">
      <w:pPr>
        <w:shd w:val="clear" w:color="auto" w:fill="FFFFFF"/>
        <w:jc w:val="both"/>
        <w:rPr>
          <w:color w:val="22272F"/>
        </w:rPr>
      </w:pPr>
    </w:p>
    <w:p w14:paraId="0E840148" w14:textId="77777777" w:rsidR="00435006" w:rsidRPr="00C454F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16"/>
          <w:szCs w:val="16"/>
        </w:rPr>
      </w:pPr>
    </w:p>
    <w:p w14:paraId="7931DF20" w14:textId="318D8E98" w:rsidR="00435006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83B08">
        <w:lastRenderedPageBreak/>
        <w:t>Главный бухгалтер</w:t>
      </w:r>
      <w:r>
        <w:t xml:space="preserve">             ___</w:t>
      </w:r>
      <w:r w:rsidRPr="00683B08">
        <w:t>________</w:t>
      </w:r>
      <w:r w:rsidR="00AB2A3A">
        <w:t>_____</w:t>
      </w:r>
      <w:r w:rsidR="00FC141E">
        <w:t>_____</w:t>
      </w:r>
      <w:r w:rsidRPr="00683B08">
        <w:t xml:space="preserve"> ____</w:t>
      </w:r>
      <w:r w:rsidR="00FC141E">
        <w:t>___</w:t>
      </w:r>
      <w:r w:rsidRPr="00683B08">
        <w:t>__________________</w:t>
      </w:r>
    </w:p>
    <w:p w14:paraId="0949C2C4" w14:textId="499399DA" w:rsidR="00435006" w:rsidRPr="00C454F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454F8">
        <w:rPr>
          <w:sz w:val="20"/>
          <w:szCs w:val="20"/>
        </w:rPr>
        <w:t xml:space="preserve">                                             </w:t>
      </w:r>
      <w:r>
        <w:rPr>
          <w:sz w:val="20"/>
          <w:szCs w:val="20"/>
        </w:rPr>
        <w:t xml:space="preserve">                 </w:t>
      </w:r>
      <w:r w:rsidRPr="00C454F8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</w:t>
      </w:r>
      <w:r w:rsidR="00AB2A3A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</w:t>
      </w:r>
      <w:r w:rsidRPr="00C454F8">
        <w:rPr>
          <w:sz w:val="20"/>
          <w:szCs w:val="20"/>
        </w:rPr>
        <w:t xml:space="preserve"> (подпись)        </w:t>
      </w:r>
      <w:r>
        <w:rPr>
          <w:sz w:val="20"/>
          <w:szCs w:val="20"/>
        </w:rPr>
        <w:t xml:space="preserve">       </w:t>
      </w:r>
      <w:r w:rsidRPr="00C454F8">
        <w:rPr>
          <w:sz w:val="20"/>
          <w:szCs w:val="20"/>
        </w:rPr>
        <w:t xml:space="preserve"> </w:t>
      </w:r>
      <w:r w:rsidR="00AB2A3A">
        <w:rPr>
          <w:sz w:val="20"/>
          <w:szCs w:val="20"/>
        </w:rPr>
        <w:t xml:space="preserve">       </w:t>
      </w:r>
      <w:r w:rsidRPr="00C454F8">
        <w:rPr>
          <w:sz w:val="20"/>
          <w:szCs w:val="20"/>
        </w:rPr>
        <w:t xml:space="preserve"> (расшифровка подписи)</w:t>
      </w:r>
    </w:p>
    <w:p w14:paraId="6DC1A1A8" w14:textId="77777777" w:rsidR="00435006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38639CAC" w14:textId="77777777" w:rsidR="00435006" w:rsidRPr="00683B0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«</w:t>
      </w:r>
      <w:r w:rsidRPr="00683B08">
        <w:t>___</w:t>
      </w:r>
      <w:r>
        <w:t>» _____</w:t>
      </w:r>
      <w:r w:rsidRPr="00683B08">
        <w:t>__________ 20___ г.</w:t>
      </w:r>
    </w:p>
    <w:p w14:paraId="1EC6F738" w14:textId="77777777" w:rsidR="00FC141E" w:rsidRDefault="00FC141E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07E4906" w14:textId="3AA70138" w:rsidR="00435006" w:rsidRPr="00683B08" w:rsidRDefault="00435006" w:rsidP="004350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7C46383" w14:textId="77777777" w:rsidR="00435006" w:rsidRPr="00297F66" w:rsidRDefault="00435006" w:rsidP="00435006">
      <w:pPr>
        <w:widowControl w:val="0"/>
        <w:autoSpaceDE w:val="0"/>
        <w:autoSpaceDN w:val="0"/>
        <w:jc w:val="both"/>
        <w:rPr>
          <w:lang w:eastAsia="en-US"/>
        </w:rPr>
      </w:pPr>
    </w:p>
    <w:p w14:paraId="03988677" w14:textId="3174DF35" w:rsidR="00297F66" w:rsidRDefault="002829A3" w:rsidP="00297F66">
      <w:pPr>
        <w:jc w:val="both"/>
        <w:rPr>
          <w:color w:val="000000" w:themeColor="text1"/>
        </w:rPr>
      </w:pPr>
      <w:r>
        <w:rPr>
          <w:color w:val="000000" w:themeColor="text1"/>
        </w:rPr>
        <w:t>Начальник управления</w:t>
      </w:r>
    </w:p>
    <w:p w14:paraId="34F4E152" w14:textId="4998EB9F" w:rsidR="002829A3" w:rsidRDefault="002829A3" w:rsidP="00297F66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промышленности, природопользования </w:t>
      </w:r>
    </w:p>
    <w:p w14:paraId="05D07D22" w14:textId="6C5845C1" w:rsidR="002829A3" w:rsidRDefault="002829A3" w:rsidP="00297F66">
      <w:pPr>
        <w:jc w:val="both"/>
        <w:rPr>
          <w:color w:val="000000" w:themeColor="text1"/>
        </w:rPr>
      </w:pPr>
      <w:r>
        <w:rPr>
          <w:color w:val="000000" w:themeColor="text1"/>
        </w:rPr>
        <w:t>и сельского хозяйства администрации</w:t>
      </w:r>
    </w:p>
    <w:p w14:paraId="7BCCB489" w14:textId="506C827D" w:rsidR="002829A3" w:rsidRDefault="002829A3" w:rsidP="00297F66">
      <w:pPr>
        <w:jc w:val="both"/>
        <w:rPr>
          <w:color w:val="FF0000"/>
        </w:rPr>
      </w:pPr>
      <w:r>
        <w:rPr>
          <w:color w:val="000000" w:themeColor="text1"/>
        </w:rPr>
        <w:t>Туапсинского муниципального округа                                            А.Н. Бухинник</w:t>
      </w:r>
    </w:p>
    <w:p w14:paraId="0D6B2ACC" w14:textId="77777777" w:rsidR="00297F66" w:rsidRDefault="00297F66" w:rsidP="00297F66">
      <w:pPr>
        <w:jc w:val="both"/>
        <w:rPr>
          <w:color w:val="FF0000"/>
        </w:rPr>
      </w:pPr>
    </w:p>
    <w:sectPr w:rsidR="00297F66" w:rsidSect="00515B0E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EB545" w14:textId="77777777" w:rsidR="00304AE9" w:rsidRDefault="00304AE9" w:rsidP="00BD29A1">
      <w:r>
        <w:separator/>
      </w:r>
    </w:p>
  </w:endnote>
  <w:endnote w:type="continuationSeparator" w:id="0">
    <w:p w14:paraId="40DC6EA6" w14:textId="77777777" w:rsidR="00304AE9" w:rsidRDefault="00304AE9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350B2E" w14:textId="77777777" w:rsidR="00304AE9" w:rsidRDefault="00304AE9" w:rsidP="00BD29A1">
      <w:r>
        <w:separator/>
      </w:r>
    </w:p>
  </w:footnote>
  <w:footnote w:type="continuationSeparator" w:id="0">
    <w:p w14:paraId="3B809BD7" w14:textId="77777777" w:rsidR="00304AE9" w:rsidRDefault="00304AE9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9739645"/>
      <w:docPartObj>
        <w:docPartGallery w:val="Page Numbers (Top of Page)"/>
        <w:docPartUnique/>
      </w:docPartObj>
    </w:sdtPr>
    <w:sdtEndPr/>
    <w:sdtContent>
      <w:p w14:paraId="59868FDB" w14:textId="67D4E330" w:rsidR="00693A66" w:rsidRDefault="00693A6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467F">
          <w:rPr>
            <w:noProof/>
          </w:rPr>
          <w:t>2</w:t>
        </w:r>
        <w:r>
          <w:fldChar w:fldCharType="end"/>
        </w:r>
      </w:p>
    </w:sdtContent>
  </w:sdt>
  <w:p w14:paraId="6FDF1A38" w14:textId="77777777" w:rsidR="00693A66" w:rsidRDefault="00693A6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1B84"/>
    <w:rsid w:val="00007BB5"/>
    <w:rsid w:val="0001686B"/>
    <w:rsid w:val="000402C1"/>
    <w:rsid w:val="00060B57"/>
    <w:rsid w:val="0009172A"/>
    <w:rsid w:val="00092D8A"/>
    <w:rsid w:val="000A1512"/>
    <w:rsid w:val="000A2084"/>
    <w:rsid w:val="000A4242"/>
    <w:rsid w:val="000F4B50"/>
    <w:rsid w:val="00102B64"/>
    <w:rsid w:val="001104FF"/>
    <w:rsid w:val="00146621"/>
    <w:rsid w:val="00174290"/>
    <w:rsid w:val="0019603C"/>
    <w:rsid w:val="001C1EFE"/>
    <w:rsid w:val="001E40A9"/>
    <w:rsid w:val="001E4997"/>
    <w:rsid w:val="002033E5"/>
    <w:rsid w:val="00212BA8"/>
    <w:rsid w:val="00213428"/>
    <w:rsid w:val="00213D05"/>
    <w:rsid w:val="00222556"/>
    <w:rsid w:val="00241DC1"/>
    <w:rsid w:val="0024354C"/>
    <w:rsid w:val="002452D4"/>
    <w:rsid w:val="002528F6"/>
    <w:rsid w:val="002829A3"/>
    <w:rsid w:val="00291856"/>
    <w:rsid w:val="002956A3"/>
    <w:rsid w:val="00297F66"/>
    <w:rsid w:val="002B14BA"/>
    <w:rsid w:val="002C7079"/>
    <w:rsid w:val="002F1273"/>
    <w:rsid w:val="00304AE9"/>
    <w:rsid w:val="003166D4"/>
    <w:rsid w:val="00342917"/>
    <w:rsid w:val="00350FEF"/>
    <w:rsid w:val="0035649E"/>
    <w:rsid w:val="003A5ABA"/>
    <w:rsid w:val="003B455E"/>
    <w:rsid w:val="003B7419"/>
    <w:rsid w:val="003D72F6"/>
    <w:rsid w:val="003E5A9C"/>
    <w:rsid w:val="003E7CBF"/>
    <w:rsid w:val="003F2A8A"/>
    <w:rsid w:val="004009AF"/>
    <w:rsid w:val="004076B5"/>
    <w:rsid w:val="004143A4"/>
    <w:rsid w:val="004336C0"/>
    <w:rsid w:val="0043378F"/>
    <w:rsid w:val="00435006"/>
    <w:rsid w:val="00444910"/>
    <w:rsid w:val="00452A8A"/>
    <w:rsid w:val="004563D3"/>
    <w:rsid w:val="004605F3"/>
    <w:rsid w:val="004657FF"/>
    <w:rsid w:val="00477113"/>
    <w:rsid w:val="00477A5E"/>
    <w:rsid w:val="0049189F"/>
    <w:rsid w:val="00497C4E"/>
    <w:rsid w:val="004B3B8F"/>
    <w:rsid w:val="004E59FF"/>
    <w:rsid w:val="00515B0E"/>
    <w:rsid w:val="005513CE"/>
    <w:rsid w:val="00554831"/>
    <w:rsid w:val="00560D3F"/>
    <w:rsid w:val="005630E0"/>
    <w:rsid w:val="00577C16"/>
    <w:rsid w:val="005912E5"/>
    <w:rsid w:val="005C2CD3"/>
    <w:rsid w:val="005C7CF2"/>
    <w:rsid w:val="005D3ED6"/>
    <w:rsid w:val="005D69AC"/>
    <w:rsid w:val="005F65DD"/>
    <w:rsid w:val="005F7F99"/>
    <w:rsid w:val="00602FB7"/>
    <w:rsid w:val="0060612D"/>
    <w:rsid w:val="00610FC2"/>
    <w:rsid w:val="006141AC"/>
    <w:rsid w:val="006418A8"/>
    <w:rsid w:val="00647D36"/>
    <w:rsid w:val="006528BC"/>
    <w:rsid w:val="00657D2B"/>
    <w:rsid w:val="0067581B"/>
    <w:rsid w:val="0068490C"/>
    <w:rsid w:val="00684F8D"/>
    <w:rsid w:val="0069075B"/>
    <w:rsid w:val="00693A66"/>
    <w:rsid w:val="006A3BCD"/>
    <w:rsid w:val="006A5D83"/>
    <w:rsid w:val="006B1AB3"/>
    <w:rsid w:val="006C3355"/>
    <w:rsid w:val="006D26FE"/>
    <w:rsid w:val="006D7F0E"/>
    <w:rsid w:val="006E6DF5"/>
    <w:rsid w:val="006F3AE8"/>
    <w:rsid w:val="00707F76"/>
    <w:rsid w:val="0072120D"/>
    <w:rsid w:val="00730007"/>
    <w:rsid w:val="007311D0"/>
    <w:rsid w:val="0073212E"/>
    <w:rsid w:val="00741D70"/>
    <w:rsid w:val="00750F0A"/>
    <w:rsid w:val="0075627B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11024"/>
    <w:rsid w:val="008510C0"/>
    <w:rsid w:val="00857F70"/>
    <w:rsid w:val="00860F0C"/>
    <w:rsid w:val="00870604"/>
    <w:rsid w:val="00883DFB"/>
    <w:rsid w:val="008A48F2"/>
    <w:rsid w:val="008B3C02"/>
    <w:rsid w:val="008B46D1"/>
    <w:rsid w:val="008B5486"/>
    <w:rsid w:val="008B6E0D"/>
    <w:rsid w:val="008D54B0"/>
    <w:rsid w:val="008D76F7"/>
    <w:rsid w:val="008E0F6E"/>
    <w:rsid w:val="008F3CAE"/>
    <w:rsid w:val="009065B1"/>
    <w:rsid w:val="009114D3"/>
    <w:rsid w:val="0093580C"/>
    <w:rsid w:val="00951368"/>
    <w:rsid w:val="00964847"/>
    <w:rsid w:val="009660D6"/>
    <w:rsid w:val="00970EA7"/>
    <w:rsid w:val="00987A52"/>
    <w:rsid w:val="009C29B6"/>
    <w:rsid w:val="009C70A2"/>
    <w:rsid w:val="009D3166"/>
    <w:rsid w:val="009D38DC"/>
    <w:rsid w:val="009E6904"/>
    <w:rsid w:val="00A33899"/>
    <w:rsid w:val="00A35784"/>
    <w:rsid w:val="00A44DC4"/>
    <w:rsid w:val="00A52262"/>
    <w:rsid w:val="00A94FE0"/>
    <w:rsid w:val="00A95095"/>
    <w:rsid w:val="00AA65B5"/>
    <w:rsid w:val="00AA6E69"/>
    <w:rsid w:val="00AB2A3A"/>
    <w:rsid w:val="00AB3396"/>
    <w:rsid w:val="00AB467F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A2BD7"/>
    <w:rsid w:val="00BB6DD6"/>
    <w:rsid w:val="00BC5CC5"/>
    <w:rsid w:val="00BC616F"/>
    <w:rsid w:val="00BD29A1"/>
    <w:rsid w:val="00BE2FFC"/>
    <w:rsid w:val="00BE6E91"/>
    <w:rsid w:val="00C04C8A"/>
    <w:rsid w:val="00C12C5A"/>
    <w:rsid w:val="00C35126"/>
    <w:rsid w:val="00C40585"/>
    <w:rsid w:val="00C454F8"/>
    <w:rsid w:val="00C53834"/>
    <w:rsid w:val="00C55515"/>
    <w:rsid w:val="00C57CAE"/>
    <w:rsid w:val="00C629DD"/>
    <w:rsid w:val="00C66251"/>
    <w:rsid w:val="00C90252"/>
    <w:rsid w:val="00CB36D7"/>
    <w:rsid w:val="00CC3B7E"/>
    <w:rsid w:val="00CD3914"/>
    <w:rsid w:val="00CD6061"/>
    <w:rsid w:val="00CF0363"/>
    <w:rsid w:val="00D01506"/>
    <w:rsid w:val="00D02E01"/>
    <w:rsid w:val="00D12C14"/>
    <w:rsid w:val="00D13CC7"/>
    <w:rsid w:val="00D16735"/>
    <w:rsid w:val="00D25E0B"/>
    <w:rsid w:val="00D26C2F"/>
    <w:rsid w:val="00D3412B"/>
    <w:rsid w:val="00D347FC"/>
    <w:rsid w:val="00D349BF"/>
    <w:rsid w:val="00D570F7"/>
    <w:rsid w:val="00D6452B"/>
    <w:rsid w:val="00D7559C"/>
    <w:rsid w:val="00D83A1C"/>
    <w:rsid w:val="00DA1EB4"/>
    <w:rsid w:val="00DA6655"/>
    <w:rsid w:val="00DC1FDA"/>
    <w:rsid w:val="00DC2A16"/>
    <w:rsid w:val="00DD2871"/>
    <w:rsid w:val="00DE09B8"/>
    <w:rsid w:val="00E061BA"/>
    <w:rsid w:val="00E209E5"/>
    <w:rsid w:val="00E21E5B"/>
    <w:rsid w:val="00E2506C"/>
    <w:rsid w:val="00E76BE1"/>
    <w:rsid w:val="00E8559D"/>
    <w:rsid w:val="00E85D71"/>
    <w:rsid w:val="00EA0116"/>
    <w:rsid w:val="00EA56B1"/>
    <w:rsid w:val="00EC3474"/>
    <w:rsid w:val="00EC43D2"/>
    <w:rsid w:val="00EC5155"/>
    <w:rsid w:val="00F03E6E"/>
    <w:rsid w:val="00F10AAC"/>
    <w:rsid w:val="00F14BF6"/>
    <w:rsid w:val="00F32E53"/>
    <w:rsid w:val="00F56C45"/>
    <w:rsid w:val="00F65E50"/>
    <w:rsid w:val="00F73892"/>
    <w:rsid w:val="00F7434C"/>
    <w:rsid w:val="00F74B26"/>
    <w:rsid w:val="00F871A2"/>
    <w:rsid w:val="00F91FFA"/>
    <w:rsid w:val="00FA2D1C"/>
    <w:rsid w:val="00FB3C89"/>
    <w:rsid w:val="00FB6DDF"/>
    <w:rsid w:val="00FC03DA"/>
    <w:rsid w:val="00FC141E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5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A964B-E0C6-424B-A6E8-7C6F27F1D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2021-12-16T10:02:00Z</cp:lastPrinted>
  <dcterms:created xsi:type="dcterms:W3CDTF">2026-07-15T08:07:00Z</dcterms:created>
  <dcterms:modified xsi:type="dcterms:W3CDTF">2026-07-28T08:29:00Z</dcterms:modified>
</cp:coreProperties>
</file>